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909" w:tblpY="740"/>
        <w:tblW w:w="0" w:type="auto"/>
        <w:tblLook w:val="00A0" w:firstRow="1" w:lastRow="0" w:firstColumn="1" w:lastColumn="0" w:noHBand="0" w:noVBand="0"/>
      </w:tblPr>
      <w:tblGrid>
        <w:gridCol w:w="1751"/>
        <w:gridCol w:w="1752"/>
        <w:gridCol w:w="1752"/>
        <w:gridCol w:w="1693"/>
        <w:gridCol w:w="1682"/>
      </w:tblGrid>
      <w:tr w:rsidR="00C433EB" w14:paraId="52EBA813" w14:textId="77777777">
        <w:tc>
          <w:tcPr>
            <w:tcW w:w="1771" w:type="dxa"/>
            <w:shd w:val="clear" w:color="auto" w:fill="CF0015"/>
          </w:tcPr>
          <w:p w14:paraId="08A00D4D" w14:textId="77777777" w:rsidR="00394E4B" w:rsidRPr="00394E4B" w:rsidRDefault="00394E4B" w:rsidP="00AF65F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Monday</w:t>
            </w:r>
          </w:p>
        </w:tc>
        <w:tc>
          <w:tcPr>
            <w:tcW w:w="1771" w:type="dxa"/>
            <w:shd w:val="clear" w:color="auto" w:fill="CF0015"/>
          </w:tcPr>
          <w:p w14:paraId="7F2B0056" w14:textId="77777777" w:rsidR="00394E4B" w:rsidRPr="00394E4B" w:rsidRDefault="00394E4B" w:rsidP="00AF65F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Tuesday</w:t>
            </w:r>
          </w:p>
        </w:tc>
        <w:tc>
          <w:tcPr>
            <w:tcW w:w="1771" w:type="dxa"/>
            <w:shd w:val="clear" w:color="auto" w:fill="CF0015"/>
          </w:tcPr>
          <w:p w14:paraId="2FB8DA61" w14:textId="77777777" w:rsidR="00394E4B" w:rsidRPr="00394E4B" w:rsidRDefault="00394E4B" w:rsidP="00AF65F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Wednesday</w:t>
            </w:r>
          </w:p>
        </w:tc>
        <w:tc>
          <w:tcPr>
            <w:tcW w:w="1771" w:type="dxa"/>
            <w:shd w:val="clear" w:color="auto" w:fill="CF0015"/>
          </w:tcPr>
          <w:p w14:paraId="619E8DE2" w14:textId="77777777" w:rsidR="00394E4B" w:rsidRPr="00394E4B" w:rsidRDefault="00394E4B" w:rsidP="00AF65F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Thursday</w:t>
            </w:r>
          </w:p>
        </w:tc>
        <w:tc>
          <w:tcPr>
            <w:tcW w:w="1772" w:type="dxa"/>
            <w:shd w:val="clear" w:color="auto" w:fill="CF0015"/>
          </w:tcPr>
          <w:p w14:paraId="1AB5FE5B" w14:textId="77777777" w:rsidR="00394E4B" w:rsidRPr="00394E4B" w:rsidRDefault="00394E4B" w:rsidP="00AF65F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Friday</w:t>
            </w:r>
          </w:p>
        </w:tc>
      </w:tr>
      <w:tr w:rsidR="00C433EB" w:rsidRPr="00394E4B" w14:paraId="760C5E0A" w14:textId="77777777">
        <w:tc>
          <w:tcPr>
            <w:tcW w:w="1771" w:type="dxa"/>
          </w:tcPr>
          <w:p w14:paraId="359BB187" w14:textId="22E69447" w:rsidR="00394E4B" w:rsidRPr="00916E38" w:rsidRDefault="00952046" w:rsidP="00AF65FD">
            <w:pPr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 xml:space="preserve">                </w:t>
            </w:r>
            <w:r w:rsidR="00F95AFB">
              <w:rPr>
                <w:rFonts w:ascii="Chalkboard" w:hAnsi="Chalkboard"/>
                <w:color w:val="006200"/>
              </w:rPr>
              <w:t>3</w:t>
            </w:r>
          </w:p>
          <w:p w14:paraId="30F64C9B" w14:textId="77777777" w:rsidR="00394E4B" w:rsidRPr="00916E38" w:rsidRDefault="00394E4B" w:rsidP="00AF65FD">
            <w:pPr>
              <w:rPr>
                <w:rFonts w:ascii="Chalkboard" w:hAnsi="Chalkboard"/>
                <w:color w:val="006200"/>
              </w:rPr>
            </w:pPr>
          </w:p>
          <w:p w14:paraId="73E59180" w14:textId="0C2F5803" w:rsidR="00394E4B" w:rsidRPr="00916E38" w:rsidRDefault="00F95AFB" w:rsidP="00AF65FD">
            <w:pPr>
              <w:rPr>
                <w:rFonts w:ascii="Chalkboard" w:hAnsi="Chalkboard"/>
                <w:color w:val="006200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0F502E3B" wp14:editId="120A3752">
                  <wp:extent cx="889000" cy="765528"/>
                  <wp:effectExtent l="2540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2BB80" w14:textId="77777777" w:rsidR="00394E4B" w:rsidRPr="00916E38" w:rsidRDefault="00394E4B" w:rsidP="00AF65FD">
            <w:pPr>
              <w:rPr>
                <w:rFonts w:ascii="Chalkboard" w:hAnsi="Chalkboard"/>
                <w:color w:val="006200"/>
              </w:rPr>
            </w:pPr>
          </w:p>
        </w:tc>
        <w:tc>
          <w:tcPr>
            <w:tcW w:w="1771" w:type="dxa"/>
          </w:tcPr>
          <w:p w14:paraId="3DB01948" w14:textId="73B9E5D0" w:rsidR="00394E4B" w:rsidRDefault="00F95AFB" w:rsidP="00AF65FD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4</w:t>
            </w:r>
          </w:p>
          <w:p w14:paraId="0E1B5BA8" w14:textId="77777777" w:rsidR="001B5DE7" w:rsidRDefault="001B5DE7" w:rsidP="00F95AFB">
            <w:pPr>
              <w:rPr>
                <w:rFonts w:ascii="Chalkboard" w:hAnsi="Chalkboard"/>
                <w:color w:val="006200"/>
              </w:rPr>
            </w:pPr>
          </w:p>
          <w:p w14:paraId="4A97F427" w14:textId="696F96CF" w:rsidR="00FC6D66" w:rsidRPr="00916E38" w:rsidRDefault="00F95AFB" w:rsidP="00AF65FD">
            <w:pPr>
              <w:jc w:val="right"/>
              <w:rPr>
                <w:rFonts w:ascii="Chalkboard" w:hAnsi="Chalkboard"/>
                <w:color w:val="006200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78F96E32" wp14:editId="14055CB1">
                  <wp:extent cx="889000" cy="765528"/>
                  <wp:effectExtent l="2540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427E57E1" w14:textId="7D8F691A" w:rsidR="00394E4B" w:rsidRDefault="00F95AFB" w:rsidP="00AF65FD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5</w:t>
            </w:r>
          </w:p>
          <w:p w14:paraId="4AE3E5B6" w14:textId="77777777" w:rsidR="001B5DE7" w:rsidRDefault="001B5DE7" w:rsidP="00F95AFB">
            <w:pPr>
              <w:rPr>
                <w:rFonts w:ascii="Chalkboard" w:hAnsi="Chalkboard"/>
                <w:color w:val="006200"/>
              </w:rPr>
            </w:pPr>
          </w:p>
          <w:p w14:paraId="23F04EB6" w14:textId="7651E315" w:rsidR="00FC6D66" w:rsidRPr="00916E38" w:rsidRDefault="00845774" w:rsidP="001B5DE7">
            <w:pPr>
              <w:jc w:val="center"/>
              <w:rPr>
                <w:rFonts w:ascii="Chalkboard" w:hAnsi="Chalkboard"/>
                <w:color w:val="006200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E8194E4" wp14:editId="0C39B6D6">
                  <wp:extent cx="889000" cy="765528"/>
                  <wp:effectExtent l="25400" t="0" r="0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55085C8E" w14:textId="40EF2242" w:rsidR="00394E4B" w:rsidRDefault="00F95AFB" w:rsidP="00AF65FD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6</w:t>
            </w:r>
          </w:p>
          <w:p w14:paraId="1C1BD24E" w14:textId="77777777" w:rsidR="001B5DE7" w:rsidRDefault="001B5DE7" w:rsidP="005B5571">
            <w:pPr>
              <w:rPr>
                <w:rFonts w:ascii="Chalkboard" w:hAnsi="Chalkboard"/>
                <w:color w:val="006200"/>
              </w:rPr>
            </w:pPr>
          </w:p>
          <w:p w14:paraId="725FBCA5" w14:textId="4686D786" w:rsidR="00FC6D66" w:rsidRPr="00916E38" w:rsidRDefault="005B5571" w:rsidP="001B5DE7">
            <w:pPr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 xml:space="preserve">  </w:t>
            </w:r>
            <w:r w:rsidR="00F95AFB">
              <w:rPr>
                <w:noProof/>
              </w:rPr>
              <w:drawing>
                <wp:inline distT="0" distB="0" distL="0" distR="0" wp14:anchorId="3E070792" wp14:editId="2EBA485A">
                  <wp:extent cx="691515" cy="698500"/>
                  <wp:effectExtent l="0" t="0" r="0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614C28CF" w14:textId="34D6C149" w:rsidR="001B5DE7" w:rsidRDefault="00F95AFB" w:rsidP="00F95AFB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7</w:t>
            </w:r>
          </w:p>
          <w:p w14:paraId="2DC1ED94" w14:textId="77777777" w:rsidR="00F95AFB" w:rsidRDefault="00F95AFB" w:rsidP="00F95AFB">
            <w:pPr>
              <w:jc w:val="right"/>
              <w:rPr>
                <w:rFonts w:ascii="Chalkboard" w:hAnsi="Chalkboard"/>
                <w:color w:val="006200"/>
              </w:rPr>
            </w:pPr>
          </w:p>
          <w:p w14:paraId="41C67892" w14:textId="39950053" w:rsidR="00FC6D66" w:rsidRPr="00916E38" w:rsidRDefault="00F95AFB" w:rsidP="00F95AFB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noProof/>
              </w:rPr>
              <w:drawing>
                <wp:inline distT="0" distB="0" distL="0" distR="0" wp14:anchorId="243A4B58" wp14:editId="6B69249D">
                  <wp:extent cx="622300" cy="728980"/>
                  <wp:effectExtent l="25400" t="0" r="0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3EB" w:rsidRPr="00394E4B" w14:paraId="3EDCFE80" w14:textId="77777777">
        <w:tc>
          <w:tcPr>
            <w:tcW w:w="1771" w:type="dxa"/>
          </w:tcPr>
          <w:p w14:paraId="088C5E52" w14:textId="63F6834C" w:rsidR="00FC6D66" w:rsidRPr="00916E38" w:rsidRDefault="00845774" w:rsidP="004137F7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1</w:t>
            </w:r>
            <w:r w:rsidR="00F95AFB">
              <w:rPr>
                <w:rFonts w:ascii="Chalkboard" w:hAnsi="Chalkboard"/>
                <w:color w:val="006200"/>
              </w:rPr>
              <w:t>0</w:t>
            </w:r>
          </w:p>
          <w:p w14:paraId="0C0B3015" w14:textId="77777777" w:rsidR="00394E4B" w:rsidRPr="00916E38" w:rsidRDefault="009B14B7" w:rsidP="004D5951">
            <w:pPr>
              <w:jc w:val="center"/>
              <w:rPr>
                <w:rFonts w:ascii="Chalkboard" w:hAnsi="Chalkboard"/>
                <w:color w:val="006200"/>
              </w:rPr>
            </w:pPr>
            <w:r w:rsidRPr="00916E38">
              <w:rPr>
                <w:rFonts w:ascii="Chalkboard" w:hAnsi="Chalkboard"/>
                <w:color w:val="006200"/>
              </w:rPr>
              <w:t xml:space="preserve"> </w:t>
            </w:r>
          </w:p>
          <w:p w14:paraId="24404343" w14:textId="408F4C4C" w:rsidR="00394E4B" w:rsidRPr="00916E38" w:rsidRDefault="00287FFE" w:rsidP="00AF65FD">
            <w:pPr>
              <w:rPr>
                <w:rFonts w:ascii="Chalkboard" w:hAnsi="Chalkboard"/>
                <w:color w:val="006200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546EE403" wp14:editId="3D2E3037">
                  <wp:extent cx="889000" cy="765528"/>
                  <wp:effectExtent l="2540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12C91" w14:textId="77777777" w:rsidR="00394E4B" w:rsidRPr="00916E38" w:rsidRDefault="00394E4B" w:rsidP="00AF65FD">
            <w:pPr>
              <w:rPr>
                <w:rFonts w:ascii="Chalkboard" w:hAnsi="Chalkboard"/>
                <w:color w:val="006200"/>
              </w:rPr>
            </w:pPr>
          </w:p>
          <w:p w14:paraId="4A183BF5" w14:textId="77777777" w:rsidR="00394E4B" w:rsidRPr="00916E38" w:rsidRDefault="00394E4B" w:rsidP="00AF65FD">
            <w:pPr>
              <w:rPr>
                <w:rFonts w:ascii="Chalkboard" w:hAnsi="Chalkboard"/>
                <w:color w:val="006200"/>
              </w:rPr>
            </w:pPr>
          </w:p>
        </w:tc>
        <w:tc>
          <w:tcPr>
            <w:tcW w:w="1771" w:type="dxa"/>
          </w:tcPr>
          <w:p w14:paraId="70348FD5" w14:textId="494017C5" w:rsidR="00FC6D66" w:rsidRDefault="00845774" w:rsidP="004137F7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1</w:t>
            </w:r>
            <w:r w:rsidR="00F95AFB">
              <w:rPr>
                <w:rFonts w:ascii="Chalkboard" w:hAnsi="Chalkboard"/>
                <w:color w:val="006200"/>
              </w:rPr>
              <w:t>1</w:t>
            </w:r>
          </w:p>
          <w:p w14:paraId="2B7ED19F" w14:textId="77777777" w:rsidR="00FC6D66" w:rsidRDefault="00FC6D66" w:rsidP="00AF65FD">
            <w:pPr>
              <w:jc w:val="right"/>
              <w:rPr>
                <w:rFonts w:ascii="Chalkboard" w:hAnsi="Chalkboard"/>
                <w:color w:val="006200"/>
              </w:rPr>
            </w:pPr>
          </w:p>
          <w:p w14:paraId="3B3C8253" w14:textId="1A43AD0D" w:rsidR="00FC6D66" w:rsidRPr="00916E38" w:rsidRDefault="00F95AFB" w:rsidP="00AF65FD">
            <w:pPr>
              <w:jc w:val="right"/>
              <w:rPr>
                <w:rFonts w:ascii="Chalkboard" w:hAnsi="Chalkboard"/>
                <w:color w:val="006200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31529C92" wp14:editId="494D6681">
                  <wp:extent cx="889000" cy="765528"/>
                  <wp:effectExtent l="2540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60559D36" w14:textId="415B0B49" w:rsidR="00FC6D66" w:rsidRDefault="00845774" w:rsidP="004137F7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1</w:t>
            </w:r>
            <w:r w:rsidR="00F95AFB">
              <w:rPr>
                <w:rFonts w:ascii="Chalkboard" w:hAnsi="Chalkboard"/>
                <w:color w:val="006200"/>
              </w:rPr>
              <w:t>2</w:t>
            </w:r>
          </w:p>
          <w:p w14:paraId="4F7D0EE9" w14:textId="77777777" w:rsidR="00FC6D66" w:rsidRDefault="00FC6D66" w:rsidP="00916E38">
            <w:pPr>
              <w:jc w:val="right"/>
              <w:rPr>
                <w:rFonts w:ascii="Chalkboard" w:hAnsi="Chalkboard"/>
                <w:color w:val="006200"/>
              </w:rPr>
            </w:pPr>
          </w:p>
          <w:p w14:paraId="3316CC0D" w14:textId="080D5F16" w:rsidR="00FC6D66" w:rsidRDefault="00F95AFB" w:rsidP="001B5DE7">
            <w:pPr>
              <w:jc w:val="center"/>
              <w:rPr>
                <w:rFonts w:ascii="Chalkboard" w:hAnsi="Chalkboard"/>
                <w:color w:val="006200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040574FC" wp14:editId="60659E8B">
                  <wp:extent cx="889000" cy="765528"/>
                  <wp:effectExtent l="25400" t="0" r="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1E8E0" w14:textId="5FFB2D4B" w:rsidR="00845774" w:rsidRPr="00916E38" w:rsidRDefault="00845774" w:rsidP="001B5DE7">
            <w:pPr>
              <w:jc w:val="center"/>
              <w:rPr>
                <w:rFonts w:ascii="Chalkboard" w:hAnsi="Chalkboard"/>
                <w:color w:val="006200"/>
              </w:rPr>
            </w:pPr>
          </w:p>
        </w:tc>
        <w:tc>
          <w:tcPr>
            <w:tcW w:w="1771" w:type="dxa"/>
          </w:tcPr>
          <w:p w14:paraId="761A0F3D" w14:textId="3433A42D" w:rsidR="00FC6D66" w:rsidRDefault="00845774" w:rsidP="004137F7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1</w:t>
            </w:r>
            <w:r w:rsidR="00F95AFB">
              <w:rPr>
                <w:rFonts w:ascii="Chalkboard" w:hAnsi="Chalkboard"/>
                <w:color w:val="006200"/>
              </w:rPr>
              <w:t>3</w:t>
            </w:r>
          </w:p>
          <w:p w14:paraId="60C786F4" w14:textId="77777777" w:rsidR="001B5DE7" w:rsidRDefault="001B5DE7" w:rsidP="009B14B7">
            <w:pPr>
              <w:jc w:val="right"/>
              <w:rPr>
                <w:rFonts w:ascii="Chalkboard" w:hAnsi="Chalkboard"/>
                <w:color w:val="006200"/>
              </w:rPr>
            </w:pPr>
          </w:p>
          <w:p w14:paraId="79C690ED" w14:textId="0EA15318" w:rsidR="00FC6D66" w:rsidRDefault="00F95AFB" w:rsidP="001B5DE7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noProof/>
              </w:rPr>
              <w:drawing>
                <wp:inline distT="0" distB="0" distL="0" distR="0" wp14:anchorId="5DFD7E48" wp14:editId="60E283B2">
                  <wp:extent cx="691515" cy="698500"/>
                  <wp:effectExtent l="0" t="0" r="0" b="0"/>
                  <wp:docPr id="1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118C7" w14:textId="42057FBF" w:rsidR="00845774" w:rsidRPr="00916E38" w:rsidRDefault="00845774" w:rsidP="001B5DE7">
            <w:pPr>
              <w:jc w:val="center"/>
              <w:rPr>
                <w:rFonts w:ascii="Chalkboard" w:hAnsi="Chalkboard"/>
                <w:color w:val="006200"/>
              </w:rPr>
            </w:pPr>
          </w:p>
        </w:tc>
        <w:tc>
          <w:tcPr>
            <w:tcW w:w="1772" w:type="dxa"/>
          </w:tcPr>
          <w:p w14:paraId="73B23C02" w14:textId="5225A1D3" w:rsidR="00FC6D66" w:rsidRDefault="00845774" w:rsidP="004137F7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1</w:t>
            </w:r>
            <w:r w:rsidR="00F95AFB">
              <w:rPr>
                <w:rFonts w:ascii="Chalkboard" w:hAnsi="Chalkboard"/>
                <w:color w:val="006200"/>
              </w:rPr>
              <w:t>4</w:t>
            </w:r>
          </w:p>
          <w:p w14:paraId="17B50ED1" w14:textId="77777777" w:rsidR="00FC6D66" w:rsidRDefault="00FC6D66" w:rsidP="00AF65FD">
            <w:pPr>
              <w:jc w:val="right"/>
              <w:rPr>
                <w:rFonts w:ascii="Chalkboard" w:hAnsi="Chalkboard"/>
                <w:color w:val="006200"/>
              </w:rPr>
            </w:pPr>
          </w:p>
          <w:p w14:paraId="55E05033" w14:textId="46570720" w:rsidR="00FC6D66" w:rsidRDefault="00F95AFB" w:rsidP="00F95AFB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noProof/>
              </w:rPr>
              <w:drawing>
                <wp:inline distT="0" distB="0" distL="0" distR="0" wp14:anchorId="13B940F4" wp14:editId="44FD7A73">
                  <wp:extent cx="622300" cy="728980"/>
                  <wp:effectExtent l="25400" t="0" r="0" b="0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62598" w14:textId="7B491668" w:rsidR="00845774" w:rsidRPr="00916E38" w:rsidRDefault="00845774" w:rsidP="00845774">
            <w:pPr>
              <w:jc w:val="center"/>
              <w:rPr>
                <w:rFonts w:ascii="Chalkboard" w:hAnsi="Chalkboard"/>
                <w:color w:val="006200"/>
              </w:rPr>
            </w:pPr>
          </w:p>
        </w:tc>
      </w:tr>
      <w:tr w:rsidR="00C433EB" w:rsidRPr="00394E4B" w14:paraId="355BAC89" w14:textId="77777777">
        <w:tc>
          <w:tcPr>
            <w:tcW w:w="1771" w:type="dxa"/>
          </w:tcPr>
          <w:p w14:paraId="3F1C5CE0" w14:textId="689C0722" w:rsidR="00FC6D66" w:rsidRDefault="00F95AFB" w:rsidP="00FC6D66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17</w:t>
            </w:r>
          </w:p>
          <w:p w14:paraId="3E23D830" w14:textId="77777777" w:rsidR="00FC6D66" w:rsidRPr="00916E38" w:rsidRDefault="00FC6D66" w:rsidP="00FC6D66">
            <w:pPr>
              <w:rPr>
                <w:rFonts w:ascii="Chalkboard" w:hAnsi="Chalkboard"/>
                <w:color w:val="006200"/>
              </w:rPr>
            </w:pPr>
          </w:p>
          <w:p w14:paraId="2451E3E1" w14:textId="57F195D9" w:rsidR="00FC6D66" w:rsidRPr="00916E38" w:rsidRDefault="00F95AFB" w:rsidP="00FC6D66">
            <w:pPr>
              <w:rPr>
                <w:rFonts w:ascii="Chalkboard" w:hAnsi="Chalkboard"/>
                <w:color w:val="006200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6A0E7B53" wp14:editId="489E02A8">
                  <wp:extent cx="889000" cy="765528"/>
                  <wp:effectExtent l="25400" t="0" r="0" b="0"/>
                  <wp:docPr id="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749FE9A1" w14:textId="2C7E556F" w:rsidR="00FC6D66" w:rsidRDefault="00845774" w:rsidP="00FC6D66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1</w:t>
            </w:r>
            <w:r w:rsidR="00F95AFB">
              <w:rPr>
                <w:rFonts w:ascii="Chalkboard" w:hAnsi="Chalkboard"/>
                <w:color w:val="006200"/>
              </w:rPr>
              <w:t>8</w:t>
            </w:r>
          </w:p>
          <w:p w14:paraId="70A3B84E" w14:textId="66A3CC26" w:rsidR="004137F7" w:rsidRDefault="004137F7" w:rsidP="00C433EB">
            <w:pPr>
              <w:rPr>
                <w:rFonts w:ascii="Chalkboard" w:hAnsi="Chalkboard"/>
                <w:color w:val="006200"/>
              </w:rPr>
            </w:pPr>
          </w:p>
          <w:p w14:paraId="55574D11" w14:textId="70D8C942" w:rsidR="00FC6D66" w:rsidRPr="004137F7" w:rsidRDefault="00F95AFB" w:rsidP="004137F7">
            <w:pPr>
              <w:rPr>
                <w:rFonts w:ascii="Chalkboard" w:hAnsi="Chalkboard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47ADEE33" wp14:editId="7697F2DD">
                  <wp:extent cx="889000" cy="765528"/>
                  <wp:effectExtent l="25400" t="0" r="0" b="0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33B9D206" w14:textId="513050DE" w:rsidR="00FC6D66" w:rsidRDefault="00F95AFB" w:rsidP="005B5571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19</w:t>
            </w:r>
          </w:p>
          <w:p w14:paraId="0B44999C" w14:textId="34DBC132" w:rsidR="00FC6D66" w:rsidRDefault="005B5571" w:rsidP="001B5DE7">
            <w:pPr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 xml:space="preserve">  </w:t>
            </w:r>
          </w:p>
          <w:p w14:paraId="7ABAF5DC" w14:textId="3E4D0E68" w:rsidR="00287FFE" w:rsidRPr="00916E38" w:rsidRDefault="00F95AFB" w:rsidP="00287FFE">
            <w:pPr>
              <w:jc w:val="center"/>
              <w:rPr>
                <w:rFonts w:ascii="Chalkboard" w:hAnsi="Chalkboard"/>
                <w:color w:val="006200"/>
              </w:rPr>
            </w:pPr>
            <w:r w:rsidRPr="007F0A82">
              <w:rPr>
                <w:rFonts w:ascii="Chalkboard" w:hAnsi="Chalkboard"/>
                <w:noProof/>
              </w:rPr>
              <w:drawing>
                <wp:inline distT="0" distB="0" distL="0" distR="0" wp14:anchorId="2D2E8B04" wp14:editId="6D97ED1F">
                  <wp:extent cx="889000" cy="765528"/>
                  <wp:effectExtent l="25400" t="0" r="0" b="0"/>
                  <wp:docPr id="2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7BD2D748" w14:textId="6E0B3ACD" w:rsidR="00FC6D66" w:rsidRDefault="00845774" w:rsidP="00287FFE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2</w:t>
            </w:r>
            <w:r w:rsidR="00F95AFB">
              <w:rPr>
                <w:rFonts w:ascii="Chalkboard" w:hAnsi="Chalkboard"/>
                <w:color w:val="006200"/>
              </w:rPr>
              <w:t>0</w:t>
            </w:r>
          </w:p>
          <w:p w14:paraId="1EC19EF2" w14:textId="6D8F6A83" w:rsidR="00FC6D66" w:rsidRDefault="00FC6D66" w:rsidP="001B5DE7">
            <w:pPr>
              <w:jc w:val="center"/>
              <w:rPr>
                <w:rFonts w:ascii="Chalkboard" w:hAnsi="Chalkboard"/>
                <w:color w:val="006200"/>
              </w:rPr>
            </w:pPr>
          </w:p>
          <w:p w14:paraId="6299EF19" w14:textId="10F309FE" w:rsidR="00287FFE" w:rsidRPr="00916E38" w:rsidRDefault="00F95AFB" w:rsidP="001B5DE7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noProof/>
              </w:rPr>
              <w:drawing>
                <wp:inline distT="0" distB="0" distL="0" distR="0" wp14:anchorId="56D2FE7C" wp14:editId="7779B123">
                  <wp:extent cx="691515" cy="698500"/>
                  <wp:effectExtent l="0" t="0" r="0" b="0"/>
                  <wp:docPr id="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22006C57" w14:textId="4AC55624" w:rsidR="00FC6D66" w:rsidRDefault="00845774" w:rsidP="00F95AFB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2</w:t>
            </w:r>
            <w:r w:rsidR="00F95AFB">
              <w:rPr>
                <w:rFonts w:ascii="Chalkboard" w:hAnsi="Chalkboard"/>
                <w:color w:val="006200"/>
              </w:rPr>
              <w:t>1</w:t>
            </w:r>
          </w:p>
          <w:p w14:paraId="5B2580D1" w14:textId="77777777" w:rsidR="00C433EB" w:rsidRDefault="00F95AFB" w:rsidP="00287FFE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noProof/>
              </w:rPr>
              <w:drawing>
                <wp:inline distT="0" distB="0" distL="0" distR="0" wp14:anchorId="0D8F9AB2" wp14:editId="592E4ADF">
                  <wp:extent cx="622300" cy="728980"/>
                  <wp:effectExtent l="25400" t="0" r="0" b="0"/>
                  <wp:docPr id="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A40FA" w14:textId="48CBBAAD" w:rsidR="00F95AFB" w:rsidRPr="00916E38" w:rsidRDefault="00F95AFB" w:rsidP="00287FFE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Early Release 12:20</w:t>
            </w:r>
          </w:p>
        </w:tc>
      </w:tr>
      <w:tr w:rsidR="00C433EB" w:rsidRPr="00394E4B" w14:paraId="2FE95EF9" w14:textId="77777777">
        <w:tc>
          <w:tcPr>
            <w:tcW w:w="1771" w:type="dxa"/>
          </w:tcPr>
          <w:p w14:paraId="18F6C4F6" w14:textId="21F6EEA2" w:rsidR="009B14B7" w:rsidRPr="00916E38" w:rsidRDefault="00C433EB" w:rsidP="009B14B7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2</w:t>
            </w:r>
            <w:r w:rsidR="00F95AFB">
              <w:rPr>
                <w:rFonts w:ascii="Chalkboard" w:hAnsi="Chalkboard"/>
                <w:color w:val="006200"/>
              </w:rPr>
              <w:t>4</w:t>
            </w:r>
          </w:p>
          <w:p w14:paraId="5C2AA254" w14:textId="77777777" w:rsidR="009B14B7" w:rsidRPr="00916E38" w:rsidRDefault="009B14B7" w:rsidP="00C433EB">
            <w:pPr>
              <w:rPr>
                <w:rFonts w:ascii="Chalkboard" w:hAnsi="Chalkboard"/>
                <w:color w:val="006200"/>
              </w:rPr>
            </w:pPr>
          </w:p>
          <w:p w14:paraId="1D81FA87" w14:textId="08E097A4" w:rsidR="00F95AFB" w:rsidRDefault="00F95AFB" w:rsidP="00F95AFB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Winter Holidays</w:t>
            </w:r>
          </w:p>
          <w:p w14:paraId="2B261338" w14:textId="52FF5722" w:rsidR="00F95AFB" w:rsidRPr="00286C8E" w:rsidRDefault="00F95AFB" w:rsidP="00286C8E">
            <w:pPr>
              <w:jc w:val="center"/>
              <w:rPr>
                <w:rFonts w:ascii="Chalkboard" w:hAnsi="Chalkboard"/>
                <w:color w:val="006200"/>
                <w:sz w:val="22"/>
                <w:szCs w:val="22"/>
              </w:rPr>
            </w:pPr>
            <w:r w:rsidRPr="00286C8E">
              <w:rPr>
                <w:rFonts w:ascii="Chalkboard" w:hAnsi="Chalkboard"/>
                <w:color w:val="006200"/>
                <w:sz w:val="22"/>
                <w:szCs w:val="22"/>
              </w:rPr>
              <w:t>December</w:t>
            </w:r>
            <w:r w:rsidR="00286C8E" w:rsidRPr="00286C8E">
              <w:rPr>
                <w:rFonts w:ascii="Chalkboard" w:hAnsi="Chalkboard"/>
                <w:color w:val="006200"/>
                <w:sz w:val="22"/>
                <w:szCs w:val="22"/>
              </w:rPr>
              <w:t xml:space="preserve"> </w:t>
            </w:r>
            <w:r w:rsidRPr="00286C8E">
              <w:rPr>
                <w:rFonts w:ascii="Chalkboard" w:hAnsi="Chalkboard"/>
                <w:color w:val="006200"/>
                <w:sz w:val="22"/>
                <w:szCs w:val="22"/>
              </w:rPr>
              <w:t>24- January</w:t>
            </w:r>
            <w:bookmarkStart w:id="0" w:name="_GoBack"/>
            <w:bookmarkEnd w:id="0"/>
            <w:r w:rsidRPr="00286C8E">
              <w:rPr>
                <w:rFonts w:ascii="Chalkboard" w:hAnsi="Chalkboard"/>
                <w:color w:val="006200"/>
                <w:sz w:val="22"/>
                <w:szCs w:val="22"/>
              </w:rPr>
              <w:t xml:space="preserve"> 7</w:t>
            </w:r>
          </w:p>
          <w:p w14:paraId="745E79BC" w14:textId="77777777" w:rsidR="00394E4B" w:rsidRPr="00916E38" w:rsidRDefault="00394E4B" w:rsidP="00AF65FD">
            <w:pPr>
              <w:rPr>
                <w:rFonts w:ascii="Chalkboard" w:hAnsi="Chalkboard"/>
                <w:color w:val="006200"/>
              </w:rPr>
            </w:pPr>
          </w:p>
        </w:tc>
        <w:tc>
          <w:tcPr>
            <w:tcW w:w="1771" w:type="dxa"/>
          </w:tcPr>
          <w:p w14:paraId="1B908242" w14:textId="010FA31D" w:rsidR="00394E4B" w:rsidRDefault="005B5571" w:rsidP="006F4808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2</w:t>
            </w:r>
            <w:r w:rsidR="00F95AFB">
              <w:rPr>
                <w:rFonts w:ascii="Chalkboard" w:hAnsi="Chalkboard"/>
                <w:color w:val="006200"/>
              </w:rPr>
              <w:t>5</w:t>
            </w:r>
          </w:p>
          <w:p w14:paraId="11E1DE31" w14:textId="77777777" w:rsidR="00C433EB" w:rsidRDefault="00C433EB" w:rsidP="006F4808">
            <w:pPr>
              <w:jc w:val="right"/>
              <w:rPr>
                <w:rFonts w:ascii="Chalkboard" w:hAnsi="Chalkboard"/>
                <w:color w:val="006200"/>
              </w:rPr>
            </w:pPr>
          </w:p>
          <w:p w14:paraId="67712372" w14:textId="4BD62C2E" w:rsidR="00C433EB" w:rsidRPr="00916E38" w:rsidRDefault="00F95AFB" w:rsidP="00F95AFB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Merry Christmas</w:t>
            </w:r>
            <w:r>
              <w:rPr>
                <w:rFonts w:ascii="Chalkboard" w:hAnsi="Chalkboard"/>
                <w:color w:val="006200"/>
              </w:rPr>
              <w:t>!</w:t>
            </w:r>
            <w:r w:rsidRPr="00916E38">
              <w:rPr>
                <w:rFonts w:ascii="Chalkboard" w:hAnsi="Chalkboard"/>
                <w:color w:val="006200"/>
              </w:rPr>
              <w:t xml:space="preserve"> </w:t>
            </w:r>
          </w:p>
        </w:tc>
        <w:tc>
          <w:tcPr>
            <w:tcW w:w="1771" w:type="dxa"/>
          </w:tcPr>
          <w:p w14:paraId="7A69B9E2" w14:textId="72A51E4A" w:rsidR="00B928C0" w:rsidRPr="00916E38" w:rsidRDefault="005B5571" w:rsidP="009B14B7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2</w:t>
            </w:r>
            <w:r w:rsidR="00F95AFB">
              <w:rPr>
                <w:rFonts w:ascii="Chalkboard" w:hAnsi="Chalkboard"/>
                <w:color w:val="006200"/>
              </w:rPr>
              <w:t>6</w:t>
            </w:r>
          </w:p>
          <w:p w14:paraId="450CFB67" w14:textId="77777777" w:rsidR="00B928C0" w:rsidRPr="00916E38" w:rsidRDefault="00B928C0" w:rsidP="00B928C0">
            <w:pPr>
              <w:jc w:val="center"/>
              <w:rPr>
                <w:rFonts w:ascii="Chalkboard" w:hAnsi="Chalkboard"/>
                <w:color w:val="006200"/>
              </w:rPr>
            </w:pPr>
          </w:p>
          <w:p w14:paraId="5C12F65D" w14:textId="77777777" w:rsidR="00C433EB" w:rsidRPr="00916E38" w:rsidRDefault="00C433EB" w:rsidP="00C433EB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Winter Holidays</w:t>
            </w:r>
          </w:p>
          <w:p w14:paraId="1E157244" w14:textId="77777777" w:rsidR="00394E4B" w:rsidRPr="00916E38" w:rsidRDefault="00916E38" w:rsidP="00B928C0">
            <w:pPr>
              <w:jc w:val="center"/>
              <w:rPr>
                <w:rFonts w:ascii="Chalkboard" w:hAnsi="Chalkboard"/>
                <w:color w:val="006200"/>
              </w:rPr>
            </w:pPr>
            <w:r w:rsidRPr="00916E38">
              <w:rPr>
                <w:rFonts w:ascii="Chalkboard" w:hAnsi="Chalkboard"/>
                <w:color w:val="006200"/>
              </w:rPr>
              <w:t xml:space="preserve"> </w:t>
            </w:r>
          </w:p>
        </w:tc>
        <w:tc>
          <w:tcPr>
            <w:tcW w:w="1771" w:type="dxa"/>
          </w:tcPr>
          <w:p w14:paraId="37CD57FF" w14:textId="08085AB7" w:rsidR="00B928C0" w:rsidRPr="00916E38" w:rsidRDefault="00916E38" w:rsidP="006F4808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2</w:t>
            </w:r>
            <w:r w:rsidR="00F95AFB">
              <w:rPr>
                <w:rFonts w:ascii="Chalkboard" w:hAnsi="Chalkboard"/>
                <w:color w:val="006200"/>
              </w:rPr>
              <w:t>7</w:t>
            </w:r>
          </w:p>
          <w:p w14:paraId="5BB59B71" w14:textId="77777777" w:rsidR="00B928C0" w:rsidRPr="00916E38" w:rsidRDefault="00B928C0" w:rsidP="006F4808">
            <w:pPr>
              <w:jc w:val="right"/>
              <w:rPr>
                <w:rFonts w:ascii="Chalkboard" w:hAnsi="Chalkboard"/>
                <w:color w:val="006200"/>
              </w:rPr>
            </w:pPr>
          </w:p>
          <w:p w14:paraId="5E823556" w14:textId="4444FF21" w:rsidR="00C433EB" w:rsidRPr="00916E38" w:rsidRDefault="00916E38" w:rsidP="00C433EB">
            <w:pPr>
              <w:jc w:val="center"/>
              <w:rPr>
                <w:rFonts w:ascii="Chalkboard" w:hAnsi="Chalkboard"/>
                <w:color w:val="006200"/>
              </w:rPr>
            </w:pPr>
            <w:r w:rsidRPr="00916E38">
              <w:rPr>
                <w:rFonts w:ascii="Chalkboard" w:hAnsi="Chalkboard"/>
                <w:color w:val="006200"/>
              </w:rPr>
              <w:t xml:space="preserve"> </w:t>
            </w:r>
            <w:r w:rsidR="00C433EB">
              <w:rPr>
                <w:rFonts w:ascii="Chalkboard" w:hAnsi="Chalkboard"/>
                <w:color w:val="006200"/>
              </w:rPr>
              <w:t xml:space="preserve"> Winter Holidays</w:t>
            </w:r>
          </w:p>
          <w:p w14:paraId="611914AB" w14:textId="77777777" w:rsidR="00394E4B" w:rsidRPr="00916E38" w:rsidRDefault="00394E4B" w:rsidP="00B928C0">
            <w:pPr>
              <w:jc w:val="center"/>
              <w:rPr>
                <w:rFonts w:ascii="Chalkboard" w:hAnsi="Chalkboard"/>
                <w:color w:val="006200"/>
              </w:rPr>
            </w:pPr>
          </w:p>
        </w:tc>
        <w:tc>
          <w:tcPr>
            <w:tcW w:w="1772" w:type="dxa"/>
          </w:tcPr>
          <w:p w14:paraId="1A3ABD10" w14:textId="0D7C08E0" w:rsidR="00B928C0" w:rsidRPr="00916E38" w:rsidRDefault="00C433EB" w:rsidP="006F4808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2</w:t>
            </w:r>
            <w:r w:rsidR="00F95AFB">
              <w:rPr>
                <w:rFonts w:ascii="Chalkboard" w:hAnsi="Chalkboard"/>
                <w:color w:val="006200"/>
              </w:rPr>
              <w:t>8</w:t>
            </w:r>
          </w:p>
          <w:p w14:paraId="5A73D997" w14:textId="77777777" w:rsidR="00B928C0" w:rsidRPr="00916E38" w:rsidRDefault="00B928C0" w:rsidP="006F4808">
            <w:pPr>
              <w:jc w:val="right"/>
              <w:rPr>
                <w:rFonts w:ascii="Chalkboard" w:hAnsi="Chalkboard"/>
                <w:color w:val="006200"/>
              </w:rPr>
            </w:pPr>
          </w:p>
          <w:p w14:paraId="25FC7B7E" w14:textId="77777777" w:rsidR="00C433EB" w:rsidRPr="00916E38" w:rsidRDefault="00C433EB" w:rsidP="00C433EB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Winter Holidays</w:t>
            </w:r>
          </w:p>
          <w:p w14:paraId="296F5A56" w14:textId="77777777" w:rsidR="00394E4B" w:rsidRPr="00916E38" w:rsidRDefault="00916E38" w:rsidP="00B928C0">
            <w:pPr>
              <w:jc w:val="center"/>
              <w:rPr>
                <w:rFonts w:ascii="Chalkboard" w:hAnsi="Chalkboard"/>
                <w:color w:val="006200"/>
              </w:rPr>
            </w:pPr>
            <w:r w:rsidRPr="00916E38">
              <w:rPr>
                <w:rFonts w:ascii="Chalkboard" w:hAnsi="Chalkboard"/>
                <w:color w:val="006200"/>
              </w:rPr>
              <w:t xml:space="preserve"> </w:t>
            </w:r>
          </w:p>
        </w:tc>
      </w:tr>
      <w:tr w:rsidR="00C433EB" w:rsidRPr="00394E4B" w14:paraId="473804FC" w14:textId="77777777">
        <w:tc>
          <w:tcPr>
            <w:tcW w:w="1771" w:type="dxa"/>
          </w:tcPr>
          <w:p w14:paraId="69BC736A" w14:textId="30189440" w:rsidR="00394E4B" w:rsidRPr="00916E38" w:rsidRDefault="00F95AFB" w:rsidP="00C433EB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31</w:t>
            </w:r>
          </w:p>
          <w:p w14:paraId="405CF50D" w14:textId="77777777" w:rsidR="00C433EB" w:rsidRPr="00916E38" w:rsidRDefault="00C433EB" w:rsidP="00C433EB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Winter Holidays</w:t>
            </w:r>
          </w:p>
          <w:p w14:paraId="7DA49194" w14:textId="77777777" w:rsidR="00394E4B" w:rsidRPr="00916E38" w:rsidRDefault="00394E4B" w:rsidP="00AF65FD">
            <w:pPr>
              <w:rPr>
                <w:rFonts w:ascii="Chalkboard" w:hAnsi="Chalkboard"/>
                <w:color w:val="006200"/>
              </w:rPr>
            </w:pPr>
          </w:p>
          <w:p w14:paraId="05A1F9FC" w14:textId="77777777" w:rsidR="00394E4B" w:rsidRPr="00916E38" w:rsidRDefault="00394E4B" w:rsidP="00AF65FD">
            <w:pPr>
              <w:rPr>
                <w:rFonts w:ascii="Chalkboard" w:hAnsi="Chalkboard"/>
                <w:color w:val="006200"/>
              </w:rPr>
            </w:pPr>
          </w:p>
          <w:p w14:paraId="31FFDADD" w14:textId="77777777" w:rsidR="00394E4B" w:rsidRPr="00916E38" w:rsidRDefault="00394E4B" w:rsidP="00AF65FD">
            <w:pPr>
              <w:rPr>
                <w:rFonts w:ascii="Chalkboard" w:hAnsi="Chalkboard"/>
                <w:color w:val="006200"/>
              </w:rPr>
            </w:pPr>
          </w:p>
        </w:tc>
        <w:tc>
          <w:tcPr>
            <w:tcW w:w="1771" w:type="dxa"/>
          </w:tcPr>
          <w:p w14:paraId="5E644E89" w14:textId="187FA835" w:rsidR="00C433EB" w:rsidRDefault="00F95AFB" w:rsidP="00C433EB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1</w:t>
            </w:r>
          </w:p>
          <w:p w14:paraId="0143D1E5" w14:textId="77777777" w:rsidR="00F95AFB" w:rsidRPr="00916E38" w:rsidRDefault="00F95AFB" w:rsidP="00F95AFB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Winter Holidays</w:t>
            </w:r>
          </w:p>
          <w:p w14:paraId="3F7C3178" w14:textId="1E74C8B0" w:rsidR="00C433EB" w:rsidRPr="00916E38" w:rsidRDefault="00C433EB" w:rsidP="00C433EB">
            <w:pPr>
              <w:jc w:val="center"/>
              <w:rPr>
                <w:rFonts w:ascii="Chalkboard" w:hAnsi="Chalkboard"/>
                <w:color w:val="006200"/>
              </w:rPr>
            </w:pPr>
          </w:p>
        </w:tc>
        <w:tc>
          <w:tcPr>
            <w:tcW w:w="1771" w:type="dxa"/>
          </w:tcPr>
          <w:p w14:paraId="0BDE0950" w14:textId="567405E5" w:rsidR="00C433EB" w:rsidRDefault="00F95AFB" w:rsidP="00C433EB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2</w:t>
            </w:r>
          </w:p>
          <w:p w14:paraId="75FA0C4C" w14:textId="77777777" w:rsidR="00F95AFB" w:rsidRPr="00916E38" w:rsidRDefault="00F95AFB" w:rsidP="00F95AFB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Winter Holidays</w:t>
            </w:r>
          </w:p>
          <w:p w14:paraId="1A8292A0" w14:textId="21D7FC62" w:rsidR="00C433EB" w:rsidRPr="00916E38" w:rsidRDefault="00C433EB" w:rsidP="00C300CB">
            <w:pPr>
              <w:jc w:val="right"/>
              <w:rPr>
                <w:rFonts w:ascii="Chalkboard" w:hAnsi="Chalkboard"/>
                <w:color w:val="006200"/>
              </w:rPr>
            </w:pPr>
          </w:p>
        </w:tc>
        <w:tc>
          <w:tcPr>
            <w:tcW w:w="1771" w:type="dxa"/>
          </w:tcPr>
          <w:p w14:paraId="129330F1" w14:textId="42D0E8BF" w:rsidR="00394E4B" w:rsidRDefault="00F95AFB" w:rsidP="006F4808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3</w:t>
            </w:r>
          </w:p>
          <w:p w14:paraId="417D951F" w14:textId="77777777" w:rsidR="00F95AFB" w:rsidRPr="00916E38" w:rsidRDefault="00F95AFB" w:rsidP="00F95AFB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Winter Holidays</w:t>
            </w:r>
          </w:p>
          <w:p w14:paraId="1E3FC949" w14:textId="14B6BD01" w:rsidR="00C433EB" w:rsidRPr="00916E38" w:rsidRDefault="00C433EB" w:rsidP="006F4808">
            <w:pPr>
              <w:jc w:val="right"/>
              <w:rPr>
                <w:rFonts w:ascii="Chalkboard" w:hAnsi="Chalkboard"/>
                <w:color w:val="006200"/>
              </w:rPr>
            </w:pPr>
          </w:p>
        </w:tc>
        <w:tc>
          <w:tcPr>
            <w:tcW w:w="1772" w:type="dxa"/>
          </w:tcPr>
          <w:p w14:paraId="458BDAC1" w14:textId="69DAE635" w:rsidR="00394E4B" w:rsidRDefault="00F95AFB" w:rsidP="006F4808">
            <w:pPr>
              <w:jc w:val="right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4</w:t>
            </w:r>
          </w:p>
          <w:p w14:paraId="42A97C4F" w14:textId="77777777" w:rsidR="00F95AFB" w:rsidRPr="00916E38" w:rsidRDefault="00F95AFB" w:rsidP="00F95AFB">
            <w:pPr>
              <w:jc w:val="center"/>
              <w:rPr>
                <w:rFonts w:ascii="Chalkboard" w:hAnsi="Chalkboard"/>
                <w:color w:val="006200"/>
              </w:rPr>
            </w:pPr>
            <w:r>
              <w:rPr>
                <w:rFonts w:ascii="Chalkboard" w:hAnsi="Chalkboard"/>
                <w:color w:val="006200"/>
              </w:rPr>
              <w:t>Winter Holidays</w:t>
            </w:r>
          </w:p>
          <w:p w14:paraId="1019C219" w14:textId="5A0D1347" w:rsidR="00C433EB" w:rsidRPr="00916E38" w:rsidRDefault="00C433EB" w:rsidP="006F4808">
            <w:pPr>
              <w:jc w:val="right"/>
              <w:rPr>
                <w:rFonts w:ascii="Chalkboard" w:hAnsi="Chalkboard"/>
                <w:color w:val="006200"/>
              </w:rPr>
            </w:pPr>
          </w:p>
        </w:tc>
      </w:tr>
    </w:tbl>
    <w:p w14:paraId="4B241176" w14:textId="134A53E4" w:rsidR="00394E4B" w:rsidRPr="00916E38" w:rsidRDefault="00287FFE" w:rsidP="00AF65FD">
      <w:pPr>
        <w:jc w:val="center"/>
        <w:rPr>
          <w:rFonts w:ascii="Chalkboard" w:hAnsi="Chalkboard"/>
          <w:color w:val="006200"/>
          <w:sz w:val="40"/>
        </w:rPr>
      </w:pPr>
      <w:r>
        <w:rPr>
          <w:rFonts w:ascii="Chalkboard" w:hAnsi="Chalkboard"/>
          <w:noProof/>
          <w:color w:val="00620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F9506" wp14:editId="132C4FD0">
                <wp:simplePos x="0" y="0"/>
                <wp:positionH relativeFrom="column">
                  <wp:posOffset>5486400</wp:posOffset>
                </wp:positionH>
                <wp:positionV relativeFrom="paragraph">
                  <wp:posOffset>4800600</wp:posOffset>
                </wp:positionV>
                <wp:extent cx="297815" cy="9144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7A514" w14:textId="77777777" w:rsidR="00287FFE" w:rsidRDefault="00287FF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F950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6in;margin-top:378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" filled="f" stroked="f">
                <v:textbox>
                  <w:txbxContent>
                    <w:p w14:paraId="7C07A514" w14:textId="77777777" w:rsidR="00287FFE" w:rsidRDefault="00287FFE"/>
                  </w:txbxContent>
                </v:textbox>
                <w10:wrap type="square"/>
              </v:shape>
            </w:pict>
          </mc:Fallback>
        </mc:AlternateContent>
      </w:r>
      <w:r w:rsidR="00261AAD" w:rsidRPr="00916E38">
        <w:rPr>
          <w:rFonts w:ascii="Chalkboard" w:hAnsi="Chalkboard"/>
          <w:color w:val="006200"/>
          <w:sz w:val="40"/>
        </w:rPr>
        <w:t xml:space="preserve">December </w:t>
      </w:r>
      <w:r w:rsidR="009B14B7" w:rsidRPr="00916E38">
        <w:rPr>
          <w:rFonts w:ascii="Chalkboard" w:hAnsi="Chalkboard"/>
          <w:color w:val="006200"/>
          <w:sz w:val="40"/>
        </w:rPr>
        <w:t>Special Area Calendar</w:t>
      </w:r>
    </w:p>
    <w:sectPr w:rsidR="00394E4B" w:rsidRPr="00916E38" w:rsidSect="00AF65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kboar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4B"/>
    <w:rsid w:val="001B5DE7"/>
    <w:rsid w:val="00210AFE"/>
    <w:rsid w:val="00261AAD"/>
    <w:rsid w:val="00286C8E"/>
    <w:rsid w:val="00287FFE"/>
    <w:rsid w:val="00394E4B"/>
    <w:rsid w:val="003B5BDE"/>
    <w:rsid w:val="004137F7"/>
    <w:rsid w:val="004D5951"/>
    <w:rsid w:val="005B5571"/>
    <w:rsid w:val="006F4808"/>
    <w:rsid w:val="007E128D"/>
    <w:rsid w:val="00845774"/>
    <w:rsid w:val="00916E38"/>
    <w:rsid w:val="00952046"/>
    <w:rsid w:val="009B14B7"/>
    <w:rsid w:val="00A01211"/>
    <w:rsid w:val="00AF65FD"/>
    <w:rsid w:val="00B928C0"/>
    <w:rsid w:val="00C300CB"/>
    <w:rsid w:val="00C433EB"/>
    <w:rsid w:val="00F95AFB"/>
    <w:rsid w:val="00FC6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5D658"/>
  <w15:docId w15:val="{5A2DA44F-048A-41AB-B651-C4334582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D6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Klawinski</dc:creator>
  <cp:keywords/>
  <cp:lastModifiedBy>Smiley, Maryanne</cp:lastModifiedBy>
  <cp:revision>2</cp:revision>
  <dcterms:created xsi:type="dcterms:W3CDTF">2018-11-23T19:34:00Z</dcterms:created>
  <dcterms:modified xsi:type="dcterms:W3CDTF">2018-11-23T19:34:00Z</dcterms:modified>
</cp:coreProperties>
</file>